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77" w:rsidRPr="00083A77" w:rsidRDefault="008C50A6" w:rsidP="00083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A77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8C50A6" w:rsidRPr="00083A77" w:rsidRDefault="008C50A6" w:rsidP="00083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A77">
        <w:rPr>
          <w:rFonts w:ascii="Times New Roman" w:hAnsi="Times New Roman" w:cs="Times New Roman"/>
          <w:b/>
          <w:sz w:val="28"/>
          <w:szCs w:val="28"/>
        </w:rPr>
        <w:t>дежурства учителей Андыхской СОШ во время новогодних каникул</w:t>
      </w:r>
    </w:p>
    <w:tbl>
      <w:tblPr>
        <w:tblStyle w:val="a3"/>
        <w:tblW w:w="0" w:type="auto"/>
        <w:tblLook w:val="04A0"/>
      </w:tblPr>
      <w:tblGrid>
        <w:gridCol w:w="1668"/>
        <w:gridCol w:w="5244"/>
        <w:gridCol w:w="2659"/>
      </w:tblGrid>
      <w:tr w:rsidR="008C50A6" w:rsidTr="00083A77">
        <w:tc>
          <w:tcPr>
            <w:tcW w:w="1668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5244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Дежурные учителя</w:t>
            </w:r>
          </w:p>
        </w:tc>
        <w:tc>
          <w:tcPr>
            <w:tcW w:w="2659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8C50A6" w:rsidTr="00083A77">
        <w:tc>
          <w:tcPr>
            <w:tcW w:w="1668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5244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Газалиев</w:t>
            </w:r>
            <w:proofErr w:type="spellEnd"/>
            <w:r w:rsidRPr="00083A77"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</w:p>
        </w:tc>
        <w:tc>
          <w:tcPr>
            <w:tcW w:w="2659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</w:tr>
      <w:tr w:rsidR="008C50A6" w:rsidTr="00083A77">
        <w:tc>
          <w:tcPr>
            <w:tcW w:w="1668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5244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Курбанов С.М.</w:t>
            </w:r>
          </w:p>
        </w:tc>
        <w:tc>
          <w:tcPr>
            <w:tcW w:w="2659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31.12</w:t>
            </w:r>
          </w:p>
        </w:tc>
      </w:tr>
      <w:tr w:rsidR="008C50A6" w:rsidTr="00083A77">
        <w:tc>
          <w:tcPr>
            <w:tcW w:w="1668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5244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Мухучиев</w:t>
            </w:r>
            <w:proofErr w:type="spellEnd"/>
            <w:r w:rsidRPr="00083A77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659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01.01</w:t>
            </w:r>
          </w:p>
        </w:tc>
      </w:tr>
      <w:tr w:rsidR="008C50A6" w:rsidTr="00083A77">
        <w:tc>
          <w:tcPr>
            <w:tcW w:w="1668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5244" w:type="dxa"/>
          </w:tcPr>
          <w:p w:rsidR="008C50A6" w:rsidRPr="00083A77" w:rsidRDefault="00470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Магомедгаджиев</w:t>
            </w:r>
            <w:proofErr w:type="spellEnd"/>
            <w:r w:rsidRPr="00083A77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2659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02.01</w:t>
            </w:r>
          </w:p>
        </w:tc>
      </w:tr>
      <w:tr w:rsidR="008C50A6" w:rsidTr="00083A77">
        <w:tc>
          <w:tcPr>
            <w:tcW w:w="1668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5244" w:type="dxa"/>
          </w:tcPr>
          <w:p w:rsidR="008C50A6" w:rsidRPr="00083A77" w:rsidRDefault="00470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Дибиров</w:t>
            </w:r>
            <w:proofErr w:type="spellEnd"/>
            <w:r w:rsidRPr="00083A77"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</w:tc>
        <w:tc>
          <w:tcPr>
            <w:tcW w:w="2659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03.01</w:t>
            </w:r>
          </w:p>
        </w:tc>
      </w:tr>
      <w:tr w:rsidR="008C50A6" w:rsidTr="00083A77">
        <w:tc>
          <w:tcPr>
            <w:tcW w:w="1668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5244" w:type="dxa"/>
          </w:tcPr>
          <w:p w:rsidR="008C50A6" w:rsidRPr="00083A77" w:rsidRDefault="00470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</w:tc>
        <w:tc>
          <w:tcPr>
            <w:tcW w:w="2659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04.01</w:t>
            </w:r>
          </w:p>
        </w:tc>
      </w:tr>
      <w:tr w:rsidR="008C50A6" w:rsidTr="00083A77">
        <w:tc>
          <w:tcPr>
            <w:tcW w:w="1668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5244" w:type="dxa"/>
          </w:tcPr>
          <w:p w:rsidR="008C50A6" w:rsidRPr="00083A77" w:rsidRDefault="00470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 w:rsidRPr="00083A77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2659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05.01</w:t>
            </w:r>
          </w:p>
        </w:tc>
      </w:tr>
      <w:tr w:rsidR="008C50A6" w:rsidTr="00083A77">
        <w:tc>
          <w:tcPr>
            <w:tcW w:w="1668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5244" w:type="dxa"/>
          </w:tcPr>
          <w:p w:rsidR="008C50A6" w:rsidRPr="00083A77" w:rsidRDefault="00470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 w:rsidRPr="00083A77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659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06.01</w:t>
            </w:r>
          </w:p>
        </w:tc>
      </w:tr>
      <w:tr w:rsidR="008C50A6" w:rsidTr="00083A77">
        <w:tc>
          <w:tcPr>
            <w:tcW w:w="1668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5244" w:type="dxa"/>
          </w:tcPr>
          <w:p w:rsidR="008C50A6" w:rsidRPr="00083A77" w:rsidRDefault="00470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Магомедова П.С.</w:t>
            </w:r>
          </w:p>
        </w:tc>
        <w:tc>
          <w:tcPr>
            <w:tcW w:w="2659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07.01</w:t>
            </w:r>
          </w:p>
        </w:tc>
      </w:tr>
      <w:tr w:rsidR="008C50A6" w:rsidTr="00083A77">
        <w:tc>
          <w:tcPr>
            <w:tcW w:w="1668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5244" w:type="dxa"/>
          </w:tcPr>
          <w:p w:rsidR="008C50A6" w:rsidRPr="00083A77" w:rsidRDefault="00470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Газалиева</w:t>
            </w:r>
            <w:proofErr w:type="spellEnd"/>
            <w:r w:rsidRPr="00083A77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2659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08.01</w:t>
            </w:r>
          </w:p>
        </w:tc>
      </w:tr>
      <w:tr w:rsidR="008C50A6" w:rsidTr="00083A77">
        <w:tc>
          <w:tcPr>
            <w:tcW w:w="1668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5244" w:type="dxa"/>
          </w:tcPr>
          <w:p w:rsidR="008C50A6" w:rsidRPr="00083A77" w:rsidRDefault="00470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П.Арип</w:t>
            </w:r>
            <w:proofErr w:type="spellEnd"/>
          </w:p>
        </w:tc>
        <w:tc>
          <w:tcPr>
            <w:tcW w:w="2659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</w:tr>
      <w:tr w:rsidR="008C50A6" w:rsidTr="00083A77">
        <w:tc>
          <w:tcPr>
            <w:tcW w:w="1668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5244" w:type="dxa"/>
          </w:tcPr>
          <w:p w:rsidR="008C50A6" w:rsidRPr="00083A77" w:rsidRDefault="00470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Магомедова П.Арб</w:t>
            </w:r>
          </w:p>
        </w:tc>
        <w:tc>
          <w:tcPr>
            <w:tcW w:w="2659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</w:tr>
      <w:tr w:rsidR="008C50A6" w:rsidTr="00083A77">
        <w:tc>
          <w:tcPr>
            <w:tcW w:w="1668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A77"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5244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8C50A6" w:rsidRPr="00083A77" w:rsidRDefault="008C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F3F" w:rsidRPr="00083A77" w:rsidRDefault="00470F3F">
      <w:pPr>
        <w:rPr>
          <w:rFonts w:ascii="Times New Roman" w:hAnsi="Times New Roman" w:cs="Times New Roman"/>
          <w:sz w:val="28"/>
          <w:szCs w:val="28"/>
        </w:rPr>
      </w:pPr>
    </w:p>
    <w:p w:rsidR="00083A77" w:rsidRPr="00083A77" w:rsidRDefault="00083A77">
      <w:pPr>
        <w:rPr>
          <w:rFonts w:ascii="Times New Roman" w:hAnsi="Times New Roman" w:cs="Times New Roman"/>
          <w:sz w:val="28"/>
          <w:szCs w:val="28"/>
        </w:rPr>
      </w:pPr>
      <w:r w:rsidRPr="00083A77">
        <w:rPr>
          <w:rFonts w:ascii="Times New Roman" w:hAnsi="Times New Roman" w:cs="Times New Roman"/>
          <w:sz w:val="28"/>
          <w:szCs w:val="28"/>
        </w:rPr>
        <w:t xml:space="preserve">   Директор Андыхской СОШ ______________________\ </w:t>
      </w:r>
      <w:proofErr w:type="spellStart"/>
      <w:r w:rsidRPr="00083A77">
        <w:rPr>
          <w:rFonts w:ascii="Times New Roman" w:hAnsi="Times New Roman" w:cs="Times New Roman"/>
          <w:sz w:val="28"/>
          <w:szCs w:val="28"/>
        </w:rPr>
        <w:t>Газалиев</w:t>
      </w:r>
      <w:proofErr w:type="spellEnd"/>
      <w:r w:rsidRPr="00083A77">
        <w:rPr>
          <w:rFonts w:ascii="Times New Roman" w:hAnsi="Times New Roman" w:cs="Times New Roman"/>
          <w:sz w:val="28"/>
          <w:szCs w:val="28"/>
        </w:rPr>
        <w:t xml:space="preserve"> М.Г.</w:t>
      </w:r>
    </w:p>
    <w:sectPr w:rsidR="00083A77" w:rsidRPr="00083A77" w:rsidSect="00470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0A6"/>
    <w:rsid w:val="00083A77"/>
    <w:rsid w:val="00213F20"/>
    <w:rsid w:val="00470D4B"/>
    <w:rsid w:val="00470F3F"/>
    <w:rsid w:val="008C5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КУРБАНОВ</dc:creator>
  <cp:keywords/>
  <dc:description/>
  <cp:lastModifiedBy>КУРБАНОВ</cp:lastModifiedBy>
  <cp:revision>2</cp:revision>
  <dcterms:created xsi:type="dcterms:W3CDTF">2021-01-11T06:37:00Z</dcterms:created>
  <dcterms:modified xsi:type="dcterms:W3CDTF">2021-01-11T06:54:00Z</dcterms:modified>
</cp:coreProperties>
</file>